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6FDF" w14:textId="718789A2" w:rsidR="00C93357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B79B8DB" w14:textId="67B598D3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B4CCBD" w14:textId="4F8E9E92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14:paraId="5D46E4E7" w14:textId="274F90B4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 М. БЕКЕТОВА</w:t>
      </w:r>
    </w:p>
    <w:p w14:paraId="228DBD13" w14:textId="39257C44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1D04A2" w14:textId="77777777" w:rsidR="007A675A" w:rsidRDefault="007A675A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CE96BE" w14:textId="320A623C" w:rsidR="006876A2" w:rsidRPr="007A675A" w:rsidRDefault="007A675A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675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 О. Солодовнік</w:t>
      </w:r>
    </w:p>
    <w:p w14:paraId="23C8969B" w14:textId="6A47A313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480337" w14:textId="3AB043BA" w:rsidR="007A675A" w:rsidRDefault="007A675A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22FBE2" w14:textId="77777777" w:rsidR="007A675A" w:rsidRDefault="007A675A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A027DA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AE61E3" w14:textId="7B358EB6" w:rsidR="007A675A" w:rsidRPr="006876A2" w:rsidRDefault="00441E4F" w:rsidP="007A6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БУХГАЛТЕРСЬКИЙ ОБЛІК В УПРАВЛІННІ ПІДПРИЄМСТВОМ</w:t>
      </w:r>
    </w:p>
    <w:p w14:paraId="49D7FF1F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81010" w14:textId="4F4C31F6" w:rsidR="006876A2" w:rsidRDefault="007A675A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14:paraId="52281519" w14:textId="66BE344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0DD821" w14:textId="19295118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5CA13D" w14:textId="27A27B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63E007" w14:textId="2969F1C3" w:rsidR="006876A2" w:rsidRPr="007A675A" w:rsidRDefault="006876A2" w:rsidP="009001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A675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</w:t>
      </w:r>
      <w:r w:rsidR="009001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здобувачів </w:t>
      </w:r>
      <w:r w:rsidR="003503FA">
        <w:rPr>
          <w:rFonts w:ascii="Times New Roman" w:hAnsi="Times New Roman" w:cs="Times New Roman"/>
          <w:i/>
          <w:iCs/>
          <w:sz w:val="28"/>
          <w:szCs w:val="28"/>
          <w:lang w:val="uk-UA"/>
        </w:rPr>
        <w:t>другого</w:t>
      </w:r>
      <w:r w:rsidR="009001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3503FA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магістерського</w:t>
      </w:r>
      <w:r w:rsidR="00900183">
        <w:rPr>
          <w:rFonts w:ascii="Times New Roman" w:hAnsi="Times New Roman" w:cs="Times New Roman"/>
          <w:i/>
          <w:iCs/>
          <w:sz w:val="28"/>
          <w:szCs w:val="28"/>
          <w:lang w:val="uk-UA"/>
        </w:rPr>
        <w:t>) рівня</w:t>
      </w:r>
      <w:r w:rsidRPr="007A675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41E4F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7A675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денної і заочної форм навчання за спеціальн</w:t>
      </w:r>
      <w:r w:rsidR="00441E4F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істю</w:t>
      </w:r>
      <w:r w:rsidRPr="007A675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071 −Облік і оподаткування)</w:t>
      </w:r>
    </w:p>
    <w:p w14:paraId="3AADFF30" w14:textId="40239B8B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130BCC" w14:textId="3B09038C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D9F2D1" w14:textId="77777777" w:rsidR="00441E4F" w:rsidRPr="006876A2" w:rsidRDefault="00441E4F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05C84C" w14:textId="73E1D569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C51A20" w14:textId="59881690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D68374" w14:textId="1549C6E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ABE67E" w14:textId="63CF980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0812D8" w14:textId="77777777" w:rsidR="000372B2" w:rsidRPr="006876A2" w:rsidRDefault="000372B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ABEF4B" w14:textId="3D08012A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2177E7" w14:textId="2314A29F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69AF6A27" w14:textId="5752A17D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ХНУМГ ім. О. М. Бекетова</w:t>
      </w:r>
    </w:p>
    <w:p w14:paraId="180A0C8F" w14:textId="64A00F07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44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27739E46" w14:textId="23691D4C" w:rsidR="007A675A" w:rsidRDefault="007A675A" w:rsidP="007A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</w:p>
    <w:p w14:paraId="07E783A2" w14:textId="4BA4D147" w:rsidR="000372B2" w:rsidRDefault="007A675A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75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Солодовнік О. 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E4F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в управлінні підприємством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конспект лекцій </w:t>
      </w:r>
      <w:r w:rsidRPr="0090018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00183" w:rsidRPr="00900183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</w:t>
      </w:r>
      <w:r w:rsidR="003503FA" w:rsidRPr="003503FA">
        <w:rPr>
          <w:rFonts w:ascii="Times New Roman" w:hAnsi="Times New Roman" w:cs="Times New Roman"/>
          <w:sz w:val="28"/>
          <w:szCs w:val="28"/>
          <w:lang w:val="uk-UA"/>
        </w:rPr>
        <w:t>другого (магістерського) рівня</w:t>
      </w:r>
      <w:r w:rsidR="003503FA" w:rsidRPr="007A675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00183" w:rsidRPr="00900183">
        <w:rPr>
          <w:rFonts w:ascii="Times New Roman" w:hAnsi="Times New Roman" w:cs="Times New Roman"/>
          <w:sz w:val="28"/>
          <w:szCs w:val="28"/>
          <w:lang w:val="uk-UA"/>
        </w:rPr>
        <w:t xml:space="preserve">1 курсу денної і заочної форм навчання за спеціальністю 071 −Облік і оподаткування </w:t>
      </w:r>
      <w:r w:rsidRPr="00900183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Солодовнік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0372B2">
        <w:rPr>
          <w:rFonts w:ascii="Times New Roman" w:hAnsi="Times New Roman" w:cs="Times New Roman"/>
          <w:sz w:val="28"/>
          <w:szCs w:val="28"/>
          <w:lang w:val="uk-UA"/>
        </w:rPr>
        <w:t xml:space="preserve">Харків. </w:t>
      </w:r>
      <w:proofErr w:type="spellStart"/>
      <w:r w:rsidR="000372B2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0372B2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0372B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0372B2">
        <w:rPr>
          <w:rFonts w:ascii="Times New Roman" w:hAnsi="Times New Roman" w:cs="Times New Roman"/>
          <w:sz w:val="28"/>
          <w:szCs w:val="28"/>
          <w:lang w:val="uk-UA"/>
        </w:rPr>
        <w:t>. госп-ва ім.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372B2">
        <w:rPr>
          <w:rFonts w:ascii="Times New Roman" w:hAnsi="Times New Roman" w:cs="Times New Roman"/>
          <w:sz w:val="28"/>
          <w:szCs w:val="28"/>
          <w:lang w:val="uk-UA"/>
        </w:rPr>
        <w:t>О. М. Бекетова. – Харків : ХНУМГ ім. О. М. Бекетова, 202</w:t>
      </w:r>
      <w:r w:rsidR="00441E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72B2">
        <w:rPr>
          <w:rFonts w:ascii="Times New Roman" w:hAnsi="Times New Roman" w:cs="Times New Roman"/>
          <w:sz w:val="28"/>
          <w:szCs w:val="28"/>
          <w:lang w:val="uk-UA"/>
        </w:rPr>
        <w:t>. - … с.</w:t>
      </w:r>
    </w:p>
    <w:p w14:paraId="1753C630" w14:textId="03E6DC22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97BCC6" w14:textId="3A31C927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EB31D" w14:textId="4F6F3B34" w:rsidR="000372B2" w:rsidRDefault="007A675A" w:rsidP="007A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Автор:</w:t>
      </w:r>
    </w:p>
    <w:p w14:paraId="37377F69" w14:textId="793F2350" w:rsidR="000372B2" w:rsidRDefault="000372B2" w:rsidP="007A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д-р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проф. О. О. Солодовнік</w:t>
      </w:r>
    </w:p>
    <w:p w14:paraId="64FF31CC" w14:textId="2D264F6E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ED27" w14:textId="77B3C1DD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12D2D" w14:textId="01CEF4C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189E6" w14:textId="16E8E5DE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7A675A"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14:paraId="4BED20E2" w14:textId="6313656D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26F2F1" w14:textId="4342FA6A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8D9FE0" w14:textId="033B5FBF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D4D02C" w14:textId="2846BE71" w:rsidR="000372B2" w:rsidRDefault="007A675A" w:rsidP="007A67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 складено з метою допомоги студентам економічних спеціальностей вузів при підготовці до занять, заліків та іспитів з дисципліни «</w:t>
      </w:r>
      <w:r w:rsidR="00441E4F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в управлінні підприємством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51D047B5" w14:textId="77777777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549EC5" w14:textId="7BD83A20" w:rsidR="00BE6871" w:rsidRPr="000372B2" w:rsidRDefault="000372B2" w:rsidP="000372B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Рекомендовано кафедрою фінансово-економічної безпеки, обліку і аудиту, протокол № __  від  __  ___________________ 202</w:t>
      </w:r>
      <w:r w:rsidR="00441E4F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р.</w:t>
      </w:r>
    </w:p>
    <w:sectPr w:rsidR="00BE6871" w:rsidRPr="000372B2" w:rsidSect="00687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A7"/>
    <w:rsid w:val="000372B2"/>
    <w:rsid w:val="00095C7A"/>
    <w:rsid w:val="003503FA"/>
    <w:rsid w:val="003F06C8"/>
    <w:rsid w:val="00441E4F"/>
    <w:rsid w:val="0066723E"/>
    <w:rsid w:val="006876A2"/>
    <w:rsid w:val="0069736D"/>
    <w:rsid w:val="00730EA7"/>
    <w:rsid w:val="007A675A"/>
    <w:rsid w:val="00900183"/>
    <w:rsid w:val="00A26DB9"/>
    <w:rsid w:val="00BE6871"/>
    <w:rsid w:val="00C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DDC0"/>
  <w15:chartTrackingRefBased/>
  <w15:docId w15:val="{2CE23660-E982-4965-A216-0AE905A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Солодовнік Олеся Олександрівна</dc:creator>
  <cp:keywords/>
  <dc:description/>
  <cp:lastModifiedBy>Светлана Родченко</cp:lastModifiedBy>
  <cp:revision>5</cp:revision>
  <dcterms:created xsi:type="dcterms:W3CDTF">2023-02-20T19:44:00Z</dcterms:created>
  <dcterms:modified xsi:type="dcterms:W3CDTF">2023-02-25T12:50:00Z</dcterms:modified>
</cp:coreProperties>
</file>