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імені О.М. </w:t>
      </w:r>
      <w:proofErr w:type="spellStart"/>
      <w:r w:rsidRPr="009E45BD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>Н.В.</w:t>
      </w:r>
      <w:proofErr w:type="spellStart"/>
      <w:r w:rsidRPr="009E45BD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>з курсу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>«Техніко-економічні основи будівництва»</w:t>
      </w:r>
    </w:p>
    <w:p w:rsidR="00C93F46" w:rsidRDefault="009E45BD" w:rsidP="00C93F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3 курсу денної та 2 курсу заочної форм навчання </w:t>
      </w:r>
      <w:r w:rsidR="00C93F46">
        <w:rPr>
          <w:rFonts w:ascii="Times New Roman" w:hAnsi="Times New Roman" w:cs="Times New Roman"/>
          <w:sz w:val="28"/>
          <w:szCs w:val="28"/>
          <w:lang w:val="uk-UA"/>
        </w:rPr>
        <w:t>напряму підготовки 6.030504 «Економіка підприємства»)</w:t>
      </w:r>
    </w:p>
    <w:p w:rsidR="00C93F46" w:rsidRPr="00C93F46" w:rsidRDefault="00C93F46" w:rsidP="00C93F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E87E73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>2014</w:t>
      </w:r>
    </w:p>
    <w:p w:rsid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>з 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>«Техніко-економічні основи будівництва»</w:t>
      </w:r>
    </w:p>
    <w:p w:rsidR="009E45BD" w:rsidRPr="009E45BD" w:rsidRDefault="009E45BD" w:rsidP="009E45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3 курсу денної та 2 курсу заочної форм навчання </w:t>
      </w:r>
      <w:r w:rsidR="00C93F46">
        <w:rPr>
          <w:rFonts w:ascii="Times New Roman" w:hAnsi="Times New Roman" w:cs="Times New Roman"/>
          <w:sz w:val="28"/>
          <w:szCs w:val="28"/>
          <w:lang w:val="uk-UA"/>
        </w:rPr>
        <w:t>напряму підготовки 6.030504</w:t>
      </w:r>
      <w:r w:rsidR="00C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>«Економіка підприємництва»)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/ Н.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9E45BD">
        <w:rPr>
          <w:rFonts w:ascii="Times New Roman" w:hAnsi="Times New Roman" w:cs="Times New Roman"/>
          <w:sz w:val="28"/>
          <w:szCs w:val="28"/>
          <w:lang w:val="uk-UA"/>
        </w:rPr>
        <w:t>, В.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універ</w:t>
      </w:r>
      <w:proofErr w:type="spellEnd"/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-ва. – Х.: </w:t>
      </w:r>
      <w:r>
        <w:rPr>
          <w:rFonts w:ascii="Times New Roman" w:hAnsi="Times New Roman" w:cs="Times New Roman"/>
          <w:sz w:val="28"/>
          <w:szCs w:val="28"/>
          <w:lang w:val="uk-UA"/>
        </w:rPr>
        <w:t>ХНУМГ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>, 201</w:t>
      </w:r>
      <w:r>
        <w:rPr>
          <w:rFonts w:ascii="Times New Roman" w:hAnsi="Times New Roman" w:cs="Times New Roman"/>
          <w:sz w:val="28"/>
          <w:szCs w:val="28"/>
          <w:lang w:val="uk-UA"/>
        </w:rPr>
        <w:t>4. – ___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: Н.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кафедрою економіки будівництва</w:t>
      </w: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45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E45BD" w:rsidRPr="009E45BD" w:rsidRDefault="009E45BD" w:rsidP="009E45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45BD" w:rsidRPr="009E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BD"/>
    <w:rsid w:val="000062AD"/>
    <w:rsid w:val="00040AB2"/>
    <w:rsid w:val="00044882"/>
    <w:rsid w:val="000452EA"/>
    <w:rsid w:val="00057AFF"/>
    <w:rsid w:val="0007317C"/>
    <w:rsid w:val="000959D8"/>
    <w:rsid w:val="000C122F"/>
    <w:rsid w:val="00130E41"/>
    <w:rsid w:val="001457AA"/>
    <w:rsid w:val="001764C2"/>
    <w:rsid w:val="00177433"/>
    <w:rsid w:val="00185EA0"/>
    <w:rsid w:val="00196AAB"/>
    <w:rsid w:val="0020020E"/>
    <w:rsid w:val="00205312"/>
    <w:rsid w:val="00207806"/>
    <w:rsid w:val="00226733"/>
    <w:rsid w:val="00233444"/>
    <w:rsid w:val="00235095"/>
    <w:rsid w:val="002703FF"/>
    <w:rsid w:val="002C711B"/>
    <w:rsid w:val="00397007"/>
    <w:rsid w:val="00495B9C"/>
    <w:rsid w:val="004A177B"/>
    <w:rsid w:val="0050587A"/>
    <w:rsid w:val="005205CE"/>
    <w:rsid w:val="00526B01"/>
    <w:rsid w:val="00527415"/>
    <w:rsid w:val="00573F56"/>
    <w:rsid w:val="0060036A"/>
    <w:rsid w:val="00612E27"/>
    <w:rsid w:val="0068789D"/>
    <w:rsid w:val="006F3AED"/>
    <w:rsid w:val="00710098"/>
    <w:rsid w:val="00733E7B"/>
    <w:rsid w:val="0075234E"/>
    <w:rsid w:val="00753D66"/>
    <w:rsid w:val="007821E7"/>
    <w:rsid w:val="00790D12"/>
    <w:rsid w:val="007C1C40"/>
    <w:rsid w:val="007C69CA"/>
    <w:rsid w:val="007D39F9"/>
    <w:rsid w:val="007D469B"/>
    <w:rsid w:val="00815341"/>
    <w:rsid w:val="0082498A"/>
    <w:rsid w:val="00855898"/>
    <w:rsid w:val="008627A2"/>
    <w:rsid w:val="00863C43"/>
    <w:rsid w:val="00885509"/>
    <w:rsid w:val="008C1DA2"/>
    <w:rsid w:val="008E57A7"/>
    <w:rsid w:val="00903E4E"/>
    <w:rsid w:val="009426D7"/>
    <w:rsid w:val="00967E0A"/>
    <w:rsid w:val="009749FD"/>
    <w:rsid w:val="009D772B"/>
    <w:rsid w:val="009E45BD"/>
    <w:rsid w:val="00A9485C"/>
    <w:rsid w:val="00AB3398"/>
    <w:rsid w:val="00AD6488"/>
    <w:rsid w:val="00AF6BAD"/>
    <w:rsid w:val="00B03F91"/>
    <w:rsid w:val="00B16423"/>
    <w:rsid w:val="00B36606"/>
    <w:rsid w:val="00B40BA0"/>
    <w:rsid w:val="00B513DB"/>
    <w:rsid w:val="00BC0E3D"/>
    <w:rsid w:val="00BC5195"/>
    <w:rsid w:val="00C25DF7"/>
    <w:rsid w:val="00C527A7"/>
    <w:rsid w:val="00C67504"/>
    <w:rsid w:val="00C93F46"/>
    <w:rsid w:val="00CB57BC"/>
    <w:rsid w:val="00D06213"/>
    <w:rsid w:val="00D1207F"/>
    <w:rsid w:val="00D9138E"/>
    <w:rsid w:val="00DA6263"/>
    <w:rsid w:val="00DB4B42"/>
    <w:rsid w:val="00DE7C35"/>
    <w:rsid w:val="00DE7E35"/>
    <w:rsid w:val="00E00B3F"/>
    <w:rsid w:val="00E07421"/>
    <w:rsid w:val="00E87E73"/>
    <w:rsid w:val="00E95C62"/>
    <w:rsid w:val="00EA62EE"/>
    <w:rsid w:val="00EE6411"/>
    <w:rsid w:val="00F331C4"/>
    <w:rsid w:val="00F3797A"/>
    <w:rsid w:val="00F51AD8"/>
    <w:rsid w:val="00F67EAA"/>
    <w:rsid w:val="00F81CBF"/>
    <w:rsid w:val="00F87636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of International Affairs and Education of O.M. Beketov National University of Urban Economy</dc:creator>
  <cp:keywords/>
  <dc:description/>
  <cp:lastModifiedBy>Федор</cp:lastModifiedBy>
  <cp:revision>2</cp:revision>
  <dcterms:created xsi:type="dcterms:W3CDTF">2013-12-01T22:51:00Z</dcterms:created>
  <dcterms:modified xsi:type="dcterms:W3CDTF">2013-12-17T10:20:00Z</dcterms:modified>
</cp:coreProperties>
</file>