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9" w:rsidRPr="00B909C9" w:rsidRDefault="00B909C9" w:rsidP="00B909C9">
      <w:pPr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Министерство</w:t>
      </w:r>
      <w:proofErr w:type="spellEnd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и науки </w:t>
      </w: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Украины</w:t>
      </w:r>
      <w:proofErr w:type="spellEnd"/>
    </w:p>
    <w:p w:rsidR="00B909C9" w:rsidRPr="00B909C9" w:rsidRDefault="00B909C9" w:rsidP="00B909C9">
      <w:pPr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>городского</w:t>
      </w:r>
      <w:proofErr w:type="spellEnd"/>
      <w:r w:rsidRPr="00B909C9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хазяйства     </w:t>
      </w:r>
    </w:p>
    <w:p w:rsidR="00B909C9" w:rsidRPr="00B909C9" w:rsidRDefault="00B909C9" w:rsidP="00B90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  А.Н.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B909C9" w:rsidRPr="00B909C9" w:rsidRDefault="00B909C9" w:rsidP="00B909C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tabs>
          <w:tab w:val="left" w:pos="385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909C9" w:rsidRPr="00B909C9" w:rsidRDefault="00B909C9" w:rsidP="00B909C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В.П.Решетило, О.Ю.</w:t>
      </w:r>
      <w:proofErr w:type="spellStart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Егорова</w:t>
      </w:r>
      <w:proofErr w:type="spellEnd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, Н.В.</w:t>
      </w:r>
      <w:proofErr w:type="spellStart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Можайкина</w:t>
      </w:r>
      <w:proofErr w:type="spellEnd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909C9" w:rsidRPr="00B909C9" w:rsidRDefault="00B909C9" w:rsidP="00B909C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09C9" w:rsidRPr="00B909C9" w:rsidRDefault="00B909C9" w:rsidP="00B90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sz w:val="28"/>
          <w:szCs w:val="28"/>
          <w:lang w:val="uk-UA"/>
        </w:rPr>
        <w:t>КОНСПЕКТ ЛЕКЦИЙ</w:t>
      </w:r>
    </w:p>
    <w:p w:rsidR="00B909C9" w:rsidRPr="00B909C9" w:rsidRDefault="00B909C9" w:rsidP="00B909C9">
      <w:pPr>
        <w:shd w:val="clear" w:color="auto" w:fill="FFFFFF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по курсу</w:t>
      </w:r>
    </w:p>
    <w:p w:rsidR="00B909C9" w:rsidRPr="00B909C9" w:rsidRDefault="00B909C9" w:rsidP="00B909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9C9" w:rsidRPr="00B909C9" w:rsidRDefault="00B909C9" w:rsidP="00B909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>«ЭКОНОМИЧЕСКАЯ ТЕОРИЯ»</w:t>
      </w:r>
    </w:p>
    <w:p w:rsidR="00B909C9" w:rsidRPr="00B909C9" w:rsidRDefault="00B909C9" w:rsidP="00B909C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B909C9" w:rsidRPr="00B909C9" w:rsidRDefault="00B909C9" w:rsidP="00B909C9">
      <w:pPr>
        <w:tabs>
          <w:tab w:val="left" w:pos="306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(для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иностранных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студентов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всех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909C9" w:rsidRPr="00B909C9" w:rsidRDefault="00B909C9" w:rsidP="00B909C9">
      <w:pPr>
        <w:shd w:val="clear" w:color="auto" w:fill="FFFFFF"/>
        <w:tabs>
          <w:tab w:val="left" w:pos="68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09C9" w:rsidRPr="00DA63BF" w:rsidRDefault="00B909C9" w:rsidP="00B909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9C9" w:rsidRPr="00B909C9" w:rsidRDefault="00B909C9" w:rsidP="00B909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>Харьков</w:t>
      </w:r>
      <w:proofErr w:type="spellEnd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909C9" w:rsidRPr="00B909C9" w:rsidRDefault="00B909C9" w:rsidP="00B909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ХНУГХ </w:t>
      </w:r>
      <w:proofErr w:type="spellStart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>имени</w:t>
      </w:r>
      <w:proofErr w:type="spellEnd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А.Н.</w:t>
      </w:r>
      <w:proofErr w:type="spellStart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09C9" w:rsidRPr="00B909C9" w:rsidRDefault="00B909C9" w:rsidP="00B909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2014</w:t>
      </w:r>
    </w:p>
    <w:p w:rsidR="00B909C9" w:rsidRPr="00DA63BF" w:rsidRDefault="00B909C9" w:rsidP="00B909C9">
      <w:pPr>
        <w:tabs>
          <w:tab w:val="left" w:pos="30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9C9" w:rsidRPr="00B909C9" w:rsidRDefault="00B909C9" w:rsidP="00B909C9">
      <w:pPr>
        <w:tabs>
          <w:tab w:val="left" w:pos="306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Решетило В.П., </w:t>
      </w:r>
      <w:proofErr w:type="spellStart"/>
      <w:r w:rsidRPr="00B909C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Егорова</w:t>
      </w:r>
      <w:proofErr w:type="spellEnd"/>
      <w:r w:rsidRPr="00B909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О.Ю.,</w:t>
      </w: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>Можайкина</w:t>
      </w:r>
      <w:proofErr w:type="spellEnd"/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 </w:t>
      </w:r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Конспект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лекций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курсу «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Экономическая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теория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(для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иностранных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студентов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всех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 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Решетило В.П., </w:t>
      </w:r>
      <w:proofErr w:type="spellStart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Егорова</w:t>
      </w:r>
      <w:proofErr w:type="spellEnd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</w:t>
      </w:r>
      <w:proofErr w:type="spellStart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Можайкина</w:t>
      </w:r>
      <w:proofErr w:type="spellEnd"/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</w:t>
      </w:r>
      <w:r w:rsidRPr="00B90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. нац. унив.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гор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хоз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А.Н.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60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09C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Х.: ХНУГХ, 2014. – 165  с.</w:t>
      </w:r>
    </w:p>
    <w:p w:rsidR="00B909C9" w:rsidRPr="00B909C9" w:rsidRDefault="00B909C9" w:rsidP="00B909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09C9" w:rsidRPr="00B909C9" w:rsidRDefault="00B909C9" w:rsidP="00B909C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09C9" w:rsidRPr="00B909C9" w:rsidRDefault="00B909C9" w:rsidP="00B909C9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Авторы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Решетило В.П., </w:t>
      </w:r>
      <w:proofErr w:type="spellStart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Егорова</w:t>
      </w:r>
      <w:proofErr w:type="spellEnd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Можайкина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B909C9" w:rsidRPr="00CC1079" w:rsidRDefault="00B909C9" w:rsidP="00B909C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jc w:val="both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jc w:val="both"/>
        <w:rPr>
          <w:sz w:val="28"/>
          <w:szCs w:val="28"/>
          <w:lang w:val="uk-UA"/>
        </w:rPr>
      </w:pPr>
      <w:r w:rsidRPr="00CC1079">
        <w:rPr>
          <w:sz w:val="28"/>
          <w:szCs w:val="28"/>
          <w:lang w:val="uk-UA"/>
        </w:rPr>
        <w:t xml:space="preserve"> </w:t>
      </w:r>
    </w:p>
    <w:p w:rsidR="00B909C9" w:rsidRPr="00B909C9" w:rsidRDefault="00B909C9" w:rsidP="00B909C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</w:t>
      </w:r>
      <w:proofErr w:type="spellStart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>кафедро</w:t>
      </w:r>
      <w:r w:rsidR="00616D68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proofErr w:type="spellEnd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>экономической</w:t>
      </w:r>
      <w:proofErr w:type="spellEnd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>теории</w:t>
      </w:r>
      <w:proofErr w:type="spellEnd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proofErr w:type="spellStart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>заседания</w:t>
      </w:r>
      <w:proofErr w:type="spellEnd"/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A63BF" w:rsidRPr="00DA63B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16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3BF" w:rsidRPr="00DA63B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</w:t>
      </w:r>
      <w:r w:rsidR="00DA63BF" w:rsidRPr="00DA63BF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 </w:t>
      </w:r>
      <w:r w:rsidR="00DA63BF" w:rsidRPr="00DA63BF">
        <w:rPr>
          <w:rFonts w:ascii="Times New Roman" w:hAnsi="Times New Roman" w:cs="Times New Roman"/>
          <w:i/>
          <w:sz w:val="28"/>
          <w:szCs w:val="28"/>
        </w:rPr>
        <w:t>___________</w:t>
      </w:r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2014 </w:t>
      </w:r>
      <w:r w:rsidR="00DA63BF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B909C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09C9" w:rsidRPr="00CC1079" w:rsidRDefault="00B909C9" w:rsidP="00B909C9">
      <w:pPr>
        <w:ind w:firstLine="540"/>
        <w:jc w:val="both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jc w:val="both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jc w:val="both"/>
        <w:rPr>
          <w:sz w:val="28"/>
          <w:szCs w:val="28"/>
          <w:lang w:val="uk-UA"/>
        </w:rPr>
      </w:pPr>
    </w:p>
    <w:p w:rsidR="00B909C9" w:rsidRPr="00CC1079" w:rsidRDefault="00B909C9" w:rsidP="00B909C9">
      <w:pPr>
        <w:spacing w:line="360" w:lineRule="auto"/>
        <w:jc w:val="both"/>
        <w:rPr>
          <w:sz w:val="28"/>
          <w:szCs w:val="28"/>
          <w:lang w:val="uk-UA"/>
        </w:rPr>
      </w:pPr>
    </w:p>
    <w:p w:rsidR="00B909C9" w:rsidRPr="00CC1079" w:rsidRDefault="00B909C9" w:rsidP="00B909C9">
      <w:pPr>
        <w:ind w:left="737"/>
        <w:rPr>
          <w:sz w:val="28"/>
          <w:lang w:val="uk-UA"/>
        </w:rPr>
      </w:pPr>
      <w:r w:rsidRPr="00CC1079">
        <w:rPr>
          <w:sz w:val="28"/>
          <w:szCs w:val="28"/>
          <w:lang w:val="uk-UA"/>
        </w:rPr>
        <w:t xml:space="preserve"> </w:t>
      </w:r>
    </w:p>
    <w:p w:rsidR="00B909C9" w:rsidRPr="00DA63BF" w:rsidRDefault="00B909C9" w:rsidP="00B909C9">
      <w:pPr>
        <w:spacing w:line="360" w:lineRule="auto"/>
        <w:rPr>
          <w:sz w:val="28"/>
          <w:szCs w:val="28"/>
        </w:rPr>
      </w:pPr>
    </w:p>
    <w:p w:rsidR="00B909C9" w:rsidRPr="00B909C9" w:rsidRDefault="00B909C9" w:rsidP="00B909C9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Решетило В.П., </w:t>
      </w:r>
      <w:proofErr w:type="spellStart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>Егорова</w:t>
      </w:r>
      <w:proofErr w:type="spellEnd"/>
      <w:r w:rsidRPr="00B90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О.Ю,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Можайкина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</w:p>
    <w:p w:rsidR="00B909C9" w:rsidRPr="00B909C9" w:rsidRDefault="00B909C9" w:rsidP="00B909C9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09C9">
        <w:rPr>
          <w:rFonts w:ascii="Times New Roman" w:hAnsi="Times New Roman" w:cs="Times New Roman"/>
          <w:sz w:val="28"/>
          <w:szCs w:val="28"/>
          <w:lang w:val="uk-UA"/>
        </w:rPr>
        <w:t>ХНУГХ</w:t>
      </w:r>
      <w:r w:rsidRPr="00B90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 xml:space="preserve"> А.Н.</w:t>
      </w:r>
      <w:proofErr w:type="spellStart"/>
      <w:r w:rsidRPr="00B909C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B909C9">
        <w:rPr>
          <w:rFonts w:ascii="Times New Roman" w:hAnsi="Times New Roman" w:cs="Times New Roman"/>
          <w:sz w:val="28"/>
          <w:szCs w:val="28"/>
          <w:lang w:val="uk-UA"/>
        </w:rPr>
        <w:t>, 2014</w:t>
      </w:r>
    </w:p>
    <w:p w:rsidR="00A46CE3" w:rsidRPr="00B909C9" w:rsidRDefault="00A46CE3">
      <w:pPr>
        <w:rPr>
          <w:lang w:val="uk-UA"/>
        </w:rPr>
      </w:pPr>
    </w:p>
    <w:sectPr w:rsidR="00A46CE3" w:rsidRPr="00B909C9" w:rsidSect="007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09C9"/>
    <w:rsid w:val="00616D68"/>
    <w:rsid w:val="00720885"/>
    <w:rsid w:val="00A46CE3"/>
    <w:rsid w:val="00B60E75"/>
    <w:rsid w:val="00B909C9"/>
    <w:rsid w:val="00DA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E607-0B11-4142-916E-D1C58EE6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2013-12-08T20:54:00Z</dcterms:created>
  <dcterms:modified xsi:type="dcterms:W3CDTF">2013-12-08T21:18:00Z</dcterms:modified>
</cp:coreProperties>
</file>